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4C0F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D4C0F">
        <w:rPr>
          <w:rFonts w:asciiTheme="minorHAnsi" w:hAnsiTheme="minorHAnsi" w:cs="Arial"/>
          <w:lang w:val="en-ZA"/>
        </w:rPr>
        <w:t>R 264,000,000.00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4C0F">
        <w:rPr>
          <w:rFonts w:asciiTheme="minorHAnsi" w:hAnsiTheme="minorHAnsi" w:cs="Arial"/>
          <w:lang w:val="en-ZA"/>
        </w:rPr>
        <w:t>9.008</w:t>
      </w:r>
      <w:r>
        <w:rPr>
          <w:rFonts w:asciiTheme="minorHAnsi" w:hAnsiTheme="minorHAnsi" w:cs="Arial"/>
          <w:lang w:val="en-ZA"/>
        </w:rPr>
        <w:t xml:space="preserve">% (3 Month JIBAR as at 21 Jun 2016 of </w:t>
      </w:r>
      <w:r w:rsidR="00AD4C0F">
        <w:rPr>
          <w:rFonts w:asciiTheme="minorHAnsi" w:hAnsiTheme="minorHAnsi" w:cs="Arial"/>
          <w:lang w:val="en-ZA"/>
        </w:rPr>
        <w:t>7.308</w:t>
      </w:r>
      <w:r>
        <w:rPr>
          <w:rFonts w:asciiTheme="minorHAnsi" w:hAnsiTheme="minorHAnsi" w:cs="Arial"/>
          <w:lang w:val="en-ZA"/>
        </w:rPr>
        <w:t xml:space="preserve">% plus </w:t>
      </w:r>
      <w:r w:rsidR="00AD4C0F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ZAG000137597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E431E" w:rsidRDefault="00BE4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D4C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3448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https://www.jse.co.za/content/JSEPricingSupplementsItems/2014/BondDocuments/GRT12%20Pricing%20Supplement_24062016.pdf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D4C0F" w:rsidRPr="00F64748" w:rsidRDefault="00AD4C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431E" w:rsidRDefault="00BE43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431E" w:rsidRDefault="00BE431E" w:rsidP="00BE43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BE431E" w:rsidRDefault="00BE431E" w:rsidP="00BE43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BE431E" w:rsidRDefault="00BE431E" w:rsidP="00BE431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BE431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3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3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4C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BCCBC0" wp14:editId="68E175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4C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8FF1C0" wp14:editId="0F3A22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BDE89" wp14:editId="0A151C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C0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31E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12%20Pricing%20Supplement_24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AE2D9-CA5F-4253-B815-43BC98ADB64B}"/>
</file>

<file path=customXml/itemProps2.xml><?xml version="1.0" encoding="utf-8"?>
<ds:datastoreItem xmlns:ds="http://schemas.openxmlformats.org/officeDocument/2006/customXml" ds:itemID="{BE6CC2FE-1444-4B3D-96AC-C3941791917F}"/>
</file>

<file path=customXml/itemProps3.xml><?xml version="1.0" encoding="utf-8"?>
<ds:datastoreItem xmlns:ds="http://schemas.openxmlformats.org/officeDocument/2006/customXml" ds:itemID="{63CF4DDA-184D-4050-A41C-2FF7079AE497}"/>
</file>

<file path=customXml/itemProps4.xml><?xml version="1.0" encoding="utf-8"?>
<ds:datastoreItem xmlns:ds="http://schemas.openxmlformats.org/officeDocument/2006/customXml" ds:itemID="{ECAF1ECF-7C42-45B4-AEB9-B263EBF48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2016-06-22T12:07:00Z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